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33" w:rsidRDefault="00E53333" w:rsidP="00E533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E53333" w:rsidRPr="002E21EB" w:rsidRDefault="00E53333" w:rsidP="00E53333">
      <w:pPr>
        <w:jc w:val="right"/>
        <w:rPr>
          <w:rFonts w:ascii="ＭＳ 明朝" w:eastAsia="ＭＳ 明朝" w:hAnsi="ＭＳ 明朝"/>
          <w:sz w:val="24"/>
          <w:szCs w:val="24"/>
        </w:rPr>
      </w:pPr>
      <w:r w:rsidRPr="002E21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53333" w:rsidRDefault="00E53333" w:rsidP="00E53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多古町長　所　　 一　 重　様</w:t>
      </w:r>
    </w:p>
    <w:p w:rsidR="00E53333" w:rsidRDefault="00E53333" w:rsidP="00E53333">
      <w:pPr>
        <w:rPr>
          <w:rFonts w:ascii="ＭＳ 明朝" w:eastAsia="ＭＳ 明朝" w:hAnsi="ＭＳ 明朝"/>
          <w:sz w:val="24"/>
          <w:szCs w:val="24"/>
        </w:rPr>
      </w:pPr>
    </w:p>
    <w:p w:rsidR="00E53333" w:rsidRDefault="00E53333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F2665" w:rsidRDefault="00E53333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5F2665" w:rsidRDefault="005F2665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担当部署</w:t>
      </w:r>
    </w:p>
    <w:p w:rsidR="005F2665" w:rsidRDefault="005F2665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担当者職・氏名</w:t>
      </w:r>
    </w:p>
    <w:p w:rsidR="005F2665" w:rsidRDefault="005F2665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F2665" w:rsidRDefault="005F2665" w:rsidP="005159F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ﾒｰﾙｱﾄﾞﾚｽ</w:t>
      </w:r>
    </w:p>
    <w:p w:rsidR="008416F8" w:rsidRPr="005F2665" w:rsidRDefault="008416F8" w:rsidP="005F266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E53333" w:rsidRPr="002E21EB" w:rsidRDefault="00E53333" w:rsidP="00E53333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質　　　問　　　書</w:t>
      </w:r>
    </w:p>
    <w:p w:rsidR="008416F8" w:rsidRDefault="008416F8" w:rsidP="00DB2036">
      <w:pPr>
        <w:rPr>
          <w:rFonts w:ascii="ＭＳ 明朝" w:eastAsia="ＭＳ 明朝" w:hAnsi="ＭＳ 明朝"/>
          <w:sz w:val="24"/>
          <w:szCs w:val="24"/>
        </w:rPr>
      </w:pPr>
    </w:p>
    <w:p w:rsidR="0068180A" w:rsidRDefault="0068180A" w:rsidP="00DB203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1EB">
        <w:rPr>
          <w:rFonts w:ascii="ＭＳ 明朝" w:eastAsia="ＭＳ 明朝" w:hAnsi="ＭＳ 明朝" w:hint="eastAsia"/>
          <w:kern w:val="0"/>
          <w:sz w:val="24"/>
          <w:szCs w:val="24"/>
        </w:rPr>
        <w:t>多古町あじさい公園レインボーステージテント修復工事業者選定に係る公募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について、以下のとおり質問します。</w:t>
      </w:r>
    </w:p>
    <w:p w:rsidR="005F2665" w:rsidRDefault="005F2665" w:rsidP="00DB2036">
      <w:pPr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697FB3" w:rsidTr="00654561">
        <w:trPr>
          <w:trHeight w:val="602"/>
        </w:trPr>
        <w:tc>
          <w:tcPr>
            <w:tcW w:w="704" w:type="dxa"/>
            <w:vAlign w:val="center"/>
          </w:tcPr>
          <w:p w:rsidR="00697FB3" w:rsidRDefault="00697FB3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410" w:type="dxa"/>
            <w:vAlign w:val="center"/>
          </w:tcPr>
          <w:p w:rsidR="00697FB3" w:rsidRDefault="009F1722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528" w:type="dxa"/>
            <w:vAlign w:val="center"/>
          </w:tcPr>
          <w:p w:rsidR="00697FB3" w:rsidRDefault="009F1722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  <w:bookmarkStart w:id="0" w:name="_GoBack"/>
            <w:bookmarkEnd w:id="0"/>
          </w:p>
        </w:tc>
      </w:tr>
      <w:tr w:rsidR="00697FB3" w:rsidTr="00654561">
        <w:trPr>
          <w:trHeight w:val="1598"/>
        </w:trPr>
        <w:tc>
          <w:tcPr>
            <w:tcW w:w="704" w:type="dxa"/>
            <w:vAlign w:val="center"/>
          </w:tcPr>
          <w:p w:rsidR="00697FB3" w:rsidRDefault="00697FB3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7FB3" w:rsidTr="00654561">
        <w:trPr>
          <w:trHeight w:val="1598"/>
        </w:trPr>
        <w:tc>
          <w:tcPr>
            <w:tcW w:w="704" w:type="dxa"/>
            <w:vAlign w:val="center"/>
          </w:tcPr>
          <w:p w:rsidR="00697FB3" w:rsidRDefault="00697FB3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7FB3" w:rsidTr="00654561">
        <w:trPr>
          <w:trHeight w:val="1598"/>
        </w:trPr>
        <w:tc>
          <w:tcPr>
            <w:tcW w:w="704" w:type="dxa"/>
            <w:vAlign w:val="center"/>
          </w:tcPr>
          <w:p w:rsidR="00697FB3" w:rsidRDefault="00697FB3" w:rsidP="00697F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7FB3" w:rsidRDefault="00697FB3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2665" w:rsidRPr="00E53333" w:rsidRDefault="005F2665" w:rsidP="00DB2036">
      <w:pPr>
        <w:rPr>
          <w:rFonts w:ascii="ＭＳ 明朝" w:eastAsia="ＭＳ 明朝" w:hAnsi="ＭＳ 明朝"/>
          <w:sz w:val="24"/>
          <w:szCs w:val="24"/>
        </w:rPr>
      </w:pPr>
    </w:p>
    <w:sectPr w:rsidR="005F2665" w:rsidRPr="00E53333" w:rsidSect="00B01CD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36" w:rsidRDefault="00DB2036" w:rsidP="00DB2036">
      <w:r>
        <w:separator/>
      </w:r>
    </w:p>
  </w:endnote>
  <w:endnote w:type="continuationSeparator" w:id="0">
    <w:p w:rsidR="00DB2036" w:rsidRDefault="00DB2036" w:rsidP="00DB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36" w:rsidRDefault="00DB2036" w:rsidP="00DB2036">
      <w:r>
        <w:separator/>
      </w:r>
    </w:p>
  </w:footnote>
  <w:footnote w:type="continuationSeparator" w:id="0">
    <w:p w:rsidR="00DB2036" w:rsidRDefault="00DB2036" w:rsidP="00DB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4"/>
    <w:rsid w:val="000F3A4B"/>
    <w:rsid w:val="001029D2"/>
    <w:rsid w:val="00146868"/>
    <w:rsid w:val="002A69BF"/>
    <w:rsid w:val="002E21EB"/>
    <w:rsid w:val="002F76D1"/>
    <w:rsid w:val="003632DE"/>
    <w:rsid w:val="005159F4"/>
    <w:rsid w:val="0052140B"/>
    <w:rsid w:val="00536995"/>
    <w:rsid w:val="00541334"/>
    <w:rsid w:val="005448F0"/>
    <w:rsid w:val="00564E83"/>
    <w:rsid w:val="005761E0"/>
    <w:rsid w:val="005F2665"/>
    <w:rsid w:val="00654561"/>
    <w:rsid w:val="0068180A"/>
    <w:rsid w:val="00697FB3"/>
    <w:rsid w:val="008416F8"/>
    <w:rsid w:val="008D1941"/>
    <w:rsid w:val="00977D27"/>
    <w:rsid w:val="009F1722"/>
    <w:rsid w:val="00A14D64"/>
    <w:rsid w:val="00A42E03"/>
    <w:rsid w:val="00A66B08"/>
    <w:rsid w:val="00B01CDF"/>
    <w:rsid w:val="00BE202B"/>
    <w:rsid w:val="00C6668F"/>
    <w:rsid w:val="00C95FEB"/>
    <w:rsid w:val="00DB2036"/>
    <w:rsid w:val="00DE4AD4"/>
    <w:rsid w:val="00DE4FB0"/>
    <w:rsid w:val="00E53333"/>
    <w:rsid w:val="00E65206"/>
    <w:rsid w:val="00E71431"/>
    <w:rsid w:val="00E72F5B"/>
    <w:rsid w:val="00E97053"/>
    <w:rsid w:val="00E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2D2D1"/>
  <w15:chartTrackingRefBased/>
  <w15:docId w15:val="{90F4D6AE-786D-4D07-AD41-CADF7A1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036"/>
  </w:style>
  <w:style w:type="paragraph" w:styleId="a6">
    <w:name w:val="footer"/>
    <w:basedOn w:val="a"/>
    <w:link w:val="a7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036"/>
  </w:style>
  <w:style w:type="paragraph" w:styleId="a8">
    <w:name w:val="Note Heading"/>
    <w:basedOn w:val="a"/>
    <w:next w:val="a"/>
    <w:link w:val="a9"/>
    <w:uiPriority w:val="99"/>
    <w:unhideWhenUsed/>
    <w:rsid w:val="00DB20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203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B20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203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40</cp:revision>
  <dcterms:created xsi:type="dcterms:W3CDTF">2020-01-08T09:13:00Z</dcterms:created>
  <dcterms:modified xsi:type="dcterms:W3CDTF">2020-01-09T03:22:00Z</dcterms:modified>
</cp:coreProperties>
</file>